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7F1" w:rsidRPr="001507F1" w:rsidRDefault="001507F1" w:rsidP="001507F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507F1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Во время экзамена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•  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Вначале вам сообщат необходимую информацию (как подписать тетрадь, сколько и на что отводится времени и т.д.). Будь внимателен!!!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Сосредоточься! Постарайся на время забыть про окружа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ющих. Для тебя должны существовать только текст зада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ний и часы, регламентирующие время экзамена. Торопись не спеша! Жесткие рамки времени не должны влиять на качество твоей работы.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Начни с легкого! Начни с решения тех задач (ответа на те вопросы), в знании которых ты не сомневаешься, не останавливаясь на тех, которые могут вызвать долгие раздумья. Тогда ты успокоишься, голова начнет рабо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тать более ясно и четко, и ты войдешь в рабочий ритм. Ты как бы освободишься от нервозности, и вся твоя энергия потом будет направлена на более трудные воп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росы.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•  Читай вопросы и задания до конца! Спешка не должна приводить к тому, что ты стараешься понять условия за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дачи «по первым словам» и достраиваешь концовку в соб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ственном воображении. Это верный способ совершить до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садные ошибки в самых легких задачах.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Запланируй два круга! Рассчитай время так, чтобы за две трети всего отведенного времени пройтись по легким воп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росам (задачам) («первый круг»), а потом спокойно вер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нуться и подумать над трудными, которые тебе вначале пришлось пропустить («второй круг»).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Проверь! Оставь время для проверки своей работы, хотя бы чтобы успеть пробежать глазами и заметить явные ошибки.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Угадывай! Если ты не уверен в выборе ответа, но интуи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тивно можешь предпочесть какой-то ответ другим, то ин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туиции следует доверять! При этом выбирай такой вари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ант, который, на твой взгляд, имеет большую вероятность.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507F1" w:rsidRPr="001507F1" w:rsidRDefault="001507F1" w:rsidP="001507F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Не паникуй! Самое главное — успокоиться и сосредото</w:t>
      </w:r>
      <w:r w:rsidRPr="001507F1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softHyphen/>
        <w:t>читься, и тогда успех не заставит себя ждать!</w:t>
      </w:r>
    </w:p>
    <w:p w:rsidR="00EA3C5E" w:rsidRDefault="001507F1">
      <w:bookmarkStart w:id="0" w:name="_GoBack"/>
      <w:bookmarkEnd w:id="0"/>
    </w:p>
    <w:sectPr w:rsidR="00EA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7F1"/>
    <w:rsid w:val="001507F1"/>
    <w:rsid w:val="00856213"/>
    <w:rsid w:val="00D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507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7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7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15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валиева</dc:creator>
  <cp:lastModifiedBy>валиева</cp:lastModifiedBy>
  <cp:revision>2</cp:revision>
  <dcterms:created xsi:type="dcterms:W3CDTF">2017-04-07T11:05:00Z</dcterms:created>
  <dcterms:modified xsi:type="dcterms:W3CDTF">2017-04-07T11:05:00Z</dcterms:modified>
</cp:coreProperties>
</file>